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1A3C2" w14:textId="00D886D8" w:rsidR="00C0710E" w:rsidRDefault="00C0710E"/>
    <w:p w14:paraId="4F96EABC" w14:textId="6F6B9A43" w:rsidR="00A011DC" w:rsidRPr="00A011DC" w:rsidRDefault="00A011DC" w:rsidP="00A011DC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</w:pPr>
      <w:bookmarkStart w:id="0" w:name="_GoBack"/>
      <w:r w:rsidRPr="00A011DC"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 xml:space="preserve">ESCALA DE SERVIÇOS GERAIS – </w:t>
      </w:r>
      <w:r w:rsidRPr="00A011DC"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>ABRIL</w:t>
      </w:r>
      <w:r w:rsidRPr="00A011DC">
        <w:rPr>
          <w:rFonts w:ascii="Arial Black" w:hAnsi="Arial Black"/>
          <w:b/>
          <w:bCs/>
          <w:color w:val="000000" w:themeColor="text1"/>
          <w:w w:val="95"/>
          <w:sz w:val="32"/>
          <w:szCs w:val="32"/>
        </w:rPr>
        <w:t xml:space="preserve"> DE 2024</w:t>
      </w:r>
    </w:p>
    <w:bookmarkEnd w:id="0"/>
    <w:tbl>
      <w:tblPr>
        <w:tblStyle w:val="Tabelacomgrade"/>
        <w:tblpPr w:leftFromText="141" w:rightFromText="141" w:vertAnchor="text" w:horzAnchor="margin" w:tblpXSpec="center" w:tblpY="34"/>
        <w:tblW w:w="102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0"/>
        <w:gridCol w:w="1355"/>
        <w:gridCol w:w="1337"/>
        <w:gridCol w:w="1336"/>
        <w:gridCol w:w="1336"/>
        <w:gridCol w:w="1336"/>
        <w:gridCol w:w="1336"/>
        <w:gridCol w:w="1364"/>
      </w:tblGrid>
      <w:tr w:rsidR="00385EFB" w14:paraId="611DDDB4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59A20A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AA09AA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SEGUNDA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84182CB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 xml:space="preserve">TERÇA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4437CE3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QUARTA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C1AF3D3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QUINTA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1089396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SEXTA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12A23B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SÁBADO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2E688E1" w14:textId="77777777" w:rsidR="00385EFB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w w:val="95"/>
                <w:sz w:val="18"/>
                <w:szCs w:val="18"/>
              </w:rPr>
              <w:t>DOMINGO</w:t>
            </w:r>
          </w:p>
        </w:tc>
      </w:tr>
      <w:tr w:rsidR="00385EFB" w14:paraId="2E00A0B0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CF248C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B9FDC2" w14:textId="77777777" w:rsidR="00385EFB" w:rsidRDefault="00385EFB" w:rsidP="00E75396">
            <w:pPr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48A85D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6FA3B1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E7A813" w14:textId="77777777" w:rsidR="00385EFB" w:rsidRDefault="00385EFB" w:rsidP="00E75396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27B499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48274D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188706" w14:textId="77777777" w:rsidR="00385EFB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07</w:t>
            </w:r>
          </w:p>
        </w:tc>
      </w:tr>
      <w:tr w:rsidR="00A011DC" w14:paraId="165B9DCF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398E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532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3AA9F093" w14:textId="462BFC57" w:rsidR="00A011DC" w:rsidRDefault="00A011DC" w:rsidP="00A011DC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DD8C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247F1823" w14:textId="2814ED39" w:rsidR="00A011DC" w:rsidRDefault="00A011DC" w:rsidP="00A011DC">
            <w:pPr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F15B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3ACDBD4C" w14:textId="50A0FC1C" w:rsidR="00A011DC" w:rsidRDefault="00A011DC" w:rsidP="00A011D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BADE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01E3EA80" w14:textId="77BAB0B6" w:rsidR="00A011DC" w:rsidRDefault="00A011DC" w:rsidP="00A011D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C349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1FA7D478" w14:textId="7EEFAD6B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EC49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048EBA45" w14:textId="35CC8456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0E40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728C95CC" w14:textId="243E71F6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</w:tr>
      <w:tr w:rsidR="00A011DC" w14:paraId="34EEFA14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DADA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B011" w14:textId="207C72E5" w:rsidR="00A011DC" w:rsidRDefault="00A011DC" w:rsidP="00A011DC">
            <w:pPr>
              <w:spacing w:line="240" w:lineRule="auto"/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51F8" w14:textId="45DD615F" w:rsidR="00A011DC" w:rsidRDefault="00A011DC" w:rsidP="00A011DC">
            <w:pPr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701B" w14:textId="4AF4A606" w:rsidR="00A011DC" w:rsidRDefault="00A011DC" w:rsidP="00A011D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B3EB" w14:textId="501A1CB2" w:rsidR="00A011DC" w:rsidRDefault="00A011DC" w:rsidP="00A011DC">
            <w:pPr>
              <w:spacing w:line="240" w:lineRule="auto"/>
              <w:jc w:val="center"/>
              <w:rPr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1EBB" w14:textId="4BDCE346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B630" w14:textId="01FDAC97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2981" w14:textId="0AA6B380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</w:tr>
      <w:tr w:rsidR="00A011DC" w14:paraId="4D478058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FC9E4B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517298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A618C4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111874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E400B7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FC5FDE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F6BD5C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CB59FA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14</w:t>
            </w:r>
          </w:p>
        </w:tc>
      </w:tr>
      <w:tr w:rsidR="00A011DC" w14:paraId="30E5CB71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9678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9F7D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49806604" w14:textId="550A885A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83DEF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5DD67AEC" w14:textId="29FCDEFB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CC91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083696EA" w14:textId="1D69AA72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B0FC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3148470E" w14:textId="1C67800D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E07A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3CDAB8D5" w14:textId="609B7D5D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AB6B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2DF18791" w14:textId="7EAA1736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045C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25EA8465" w14:textId="257146B1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</w:tr>
      <w:tr w:rsidR="00A011DC" w14:paraId="3936A810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8317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0FC6" w14:textId="101DCDF9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1A0A" w14:textId="6502FF0D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B5D1" w14:textId="79BC8617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F801" w14:textId="49A837A8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197A" w14:textId="482538D8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325D" w14:textId="5E496FAC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F9D8" w14:textId="05B1C527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</w:tr>
      <w:tr w:rsidR="00A011DC" w14:paraId="1063CF88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DA4A6E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65FE8E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E367F3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17BCD4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B3EBE8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6DE36B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BA6C4B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D94CCB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21</w:t>
            </w:r>
          </w:p>
        </w:tc>
      </w:tr>
      <w:tr w:rsidR="00A011DC" w14:paraId="414C08C7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4854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56DF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5E6CB9FF" w14:textId="24685AEA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DF90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0C2852AB" w14:textId="48A75760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DD36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01F8143C" w14:textId="26412747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7717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252CF86C" w14:textId="25D68C11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9A647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49430AAC" w14:textId="062CE76F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A62C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2BFD453F" w14:textId="523C9A82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8A2E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2E5656C8" w14:textId="2F54FAA0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</w:tr>
      <w:tr w:rsidR="00A011DC" w14:paraId="2A0CC1DF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9722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A8DA" w14:textId="52749BCC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8132" w14:textId="56CFE354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3861" w14:textId="2C8C8D49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9338" w14:textId="32C8326E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84BE" w14:textId="03B747B3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25C0" w14:textId="7A0053BA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E29E" w14:textId="6A1FA5F6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</w:tr>
      <w:tr w:rsidR="00A011DC" w14:paraId="0B59F934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764A9F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19A1F5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6718EF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345601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D41B49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279ED4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0506A7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DD1421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28</w:t>
            </w:r>
          </w:p>
        </w:tc>
      </w:tr>
      <w:tr w:rsidR="00A011DC" w14:paraId="1AD5C5BD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F0BF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6826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19559359" w14:textId="3ED059CA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BFEAC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03028D82" w14:textId="4D15F8D5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D006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13FB7558" w14:textId="155C58B7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5C95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30D15E87" w14:textId="4F726717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3D8E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6B243C4E" w14:textId="64E36433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8912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682A5F50" w14:textId="668B3E92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0E75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3C977E51" w14:textId="41A17725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</w:tr>
      <w:tr w:rsidR="00A011DC" w14:paraId="2129FB24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B51C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B7A7" w14:textId="5A116802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829E" w14:textId="5EF7CFE1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D877" w14:textId="12C41291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2AD2" w14:textId="72E9C893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68BE" w14:textId="0287DCC9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328B" w14:textId="06EC4860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D017" w14:textId="6A649BB5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</w:tr>
      <w:tr w:rsidR="00A011DC" w14:paraId="0838163C" w14:textId="77777777" w:rsidTr="00E75396">
        <w:trPr>
          <w:trHeight w:val="25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94666C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2A2EF9" w14:textId="2201DFE1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29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58FC51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30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D4A4FE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CA5785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8C92D0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E8F507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0CE19E" w14:textId="77777777" w:rsidR="00A011DC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18"/>
                <w:szCs w:val="18"/>
              </w:rPr>
            </w:pPr>
          </w:p>
        </w:tc>
      </w:tr>
      <w:tr w:rsidR="00A011DC" w14:paraId="61B398C7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93C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7:00 – 19:00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63F3" w14:textId="77777777" w:rsidR="00A011DC" w:rsidRDefault="00A011DC" w:rsidP="00A011DC">
            <w:pPr>
              <w:jc w:val="center"/>
              <w:rPr>
                <w:b/>
                <w:bCs/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CLAUDINETY</w:t>
            </w:r>
          </w:p>
          <w:p w14:paraId="720430E6" w14:textId="629C3DAA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ADRIELLY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465E" w14:textId="77777777" w:rsidR="00A011DC" w:rsidRDefault="00A011DC" w:rsidP="00A011DC">
            <w:pPr>
              <w:rPr>
                <w:b/>
                <w:bCs/>
                <w:color w:val="000000" w:themeColor="text1"/>
                <w:w w:val="95"/>
              </w:rPr>
            </w:pPr>
            <w:r>
              <w:rPr>
                <w:b/>
                <w:bCs/>
                <w:color w:val="000000" w:themeColor="text1"/>
                <w:w w:val="95"/>
              </w:rPr>
              <w:t>ALDIMARA</w:t>
            </w:r>
          </w:p>
          <w:p w14:paraId="25D4DC4B" w14:textId="235765DB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>LOURDES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0315" w14:textId="77777777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4AB" w14:textId="77777777" w:rsidR="00A011DC" w:rsidRPr="00C0710E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374C" w14:textId="77777777" w:rsidR="00A011DC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3AC5" w14:textId="77777777" w:rsidR="00A011DC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8171" w14:textId="77777777" w:rsidR="00A011DC" w:rsidRDefault="00A011DC" w:rsidP="00A011DC">
            <w:pPr>
              <w:spacing w:line="240" w:lineRule="auto"/>
              <w:jc w:val="center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  <w:tr w:rsidR="00A011DC" w14:paraId="59E0EDCE" w14:textId="77777777" w:rsidTr="00E75396">
        <w:trPr>
          <w:trHeight w:val="529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E422" w14:textId="77777777" w:rsidR="00A011DC" w:rsidRDefault="00A011DC" w:rsidP="00A011DC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w w:val="95"/>
                <w:sz w:val="18"/>
                <w:szCs w:val="18"/>
              </w:rPr>
              <w:t>19:00 – 7:00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BE07" w14:textId="1EF67B2D" w:rsidR="00A011DC" w:rsidRPr="00C0710E" w:rsidRDefault="00A011DC" w:rsidP="00A011D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  <w:sz w:val="20"/>
                <w:szCs w:val="20"/>
              </w:rPr>
              <w:t>ÉRICA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C592" w14:textId="6AEB5700" w:rsidR="00A011DC" w:rsidRPr="00C0710E" w:rsidRDefault="00A011DC" w:rsidP="00A011D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w w:val="95"/>
              </w:rPr>
              <w:t xml:space="preserve">JACIRA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4044" w14:textId="77777777" w:rsidR="00A011DC" w:rsidRPr="00C0710E" w:rsidRDefault="00A011DC" w:rsidP="00A011D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3C74" w14:textId="77777777" w:rsidR="00A011DC" w:rsidRPr="00C0710E" w:rsidRDefault="00A011DC" w:rsidP="00A011D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207B" w14:textId="77777777" w:rsidR="00A011DC" w:rsidRDefault="00A011DC" w:rsidP="00A011D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EF90" w14:textId="77777777" w:rsidR="00A011DC" w:rsidRDefault="00A011DC" w:rsidP="00A011D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6233" w14:textId="77777777" w:rsidR="00A011DC" w:rsidRDefault="00A011DC" w:rsidP="00A011DC">
            <w:pPr>
              <w:spacing w:line="240" w:lineRule="auto"/>
              <w:rPr>
                <w:color w:val="000000" w:themeColor="text1"/>
                <w:w w:val="95"/>
                <w:sz w:val="20"/>
                <w:szCs w:val="20"/>
              </w:rPr>
            </w:pPr>
          </w:p>
        </w:tc>
      </w:tr>
    </w:tbl>
    <w:p w14:paraId="25930CAA" w14:textId="77777777" w:rsidR="00385EFB" w:rsidRPr="00882975" w:rsidRDefault="00385EFB" w:rsidP="00385EFB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36"/>
          <w:szCs w:val="36"/>
        </w:rPr>
      </w:pPr>
    </w:p>
    <w:p w14:paraId="0DB9CE69" w14:textId="77777777" w:rsidR="00385EFB" w:rsidRDefault="00385EFB"/>
    <w:sectPr w:rsidR="00385EF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E68CF" w14:textId="77777777" w:rsidR="007C689C" w:rsidRDefault="007C689C" w:rsidP="00385EFB">
      <w:pPr>
        <w:spacing w:after="0" w:line="240" w:lineRule="auto"/>
      </w:pPr>
      <w:r>
        <w:separator/>
      </w:r>
    </w:p>
  </w:endnote>
  <w:endnote w:type="continuationSeparator" w:id="0">
    <w:p w14:paraId="1563D8EB" w14:textId="77777777" w:rsidR="007C689C" w:rsidRDefault="007C689C" w:rsidP="0038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BD7C1" w14:textId="77777777" w:rsidR="007C689C" w:rsidRDefault="007C689C" w:rsidP="00385EFB">
      <w:pPr>
        <w:spacing w:after="0" w:line="240" w:lineRule="auto"/>
      </w:pPr>
      <w:r>
        <w:separator/>
      </w:r>
    </w:p>
  </w:footnote>
  <w:footnote w:type="continuationSeparator" w:id="0">
    <w:p w14:paraId="1D4F25C0" w14:textId="77777777" w:rsidR="007C689C" w:rsidRDefault="007C689C" w:rsidP="00385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9714D" w14:textId="77777777" w:rsidR="00385EFB" w:rsidRDefault="00385EFB" w:rsidP="00385EFB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45C60AFE" wp14:editId="069E8CF0">
          <wp:simplePos x="0" y="0"/>
          <wp:positionH relativeFrom="column">
            <wp:posOffset>2690020</wp:posOffset>
          </wp:positionH>
          <wp:positionV relativeFrom="paragraph">
            <wp:posOffset>-1905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00513905" wp14:editId="4705297E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                      </w:t>
    </w:r>
  </w:p>
  <w:p w14:paraId="60DC7ED2" w14:textId="77777777" w:rsidR="00385EFB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</w:p>
  <w:p w14:paraId="05FA3534" w14:textId="77777777" w:rsidR="00385EFB" w:rsidRPr="00174FA7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14:paraId="6AD7C97B" w14:textId="77777777" w:rsidR="00385EFB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14:paraId="7359595C" w14:textId="77777777" w:rsidR="00385EFB" w:rsidRPr="00A543E0" w:rsidRDefault="00385EFB" w:rsidP="00385EFB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14:paraId="53D4AEC9" w14:textId="77777777" w:rsidR="00385EFB" w:rsidRDefault="00385E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0E"/>
    <w:rsid w:val="00385EFB"/>
    <w:rsid w:val="007C689C"/>
    <w:rsid w:val="00A011DC"/>
    <w:rsid w:val="00A90B4C"/>
    <w:rsid w:val="00BD2E66"/>
    <w:rsid w:val="00BF31D4"/>
    <w:rsid w:val="00C0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B23F"/>
  <w15:chartTrackingRefBased/>
  <w15:docId w15:val="{F711BE99-88AE-461F-A9D0-83DF8429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10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071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85EFB"/>
  </w:style>
  <w:style w:type="paragraph" w:styleId="Rodap">
    <w:name w:val="footer"/>
    <w:basedOn w:val="Normal"/>
    <w:link w:val="RodapChar"/>
    <w:uiPriority w:val="99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2024-03-27T14:03:00Z</dcterms:created>
  <dcterms:modified xsi:type="dcterms:W3CDTF">2024-03-27T14:03:00Z</dcterms:modified>
</cp:coreProperties>
</file>